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78203648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  <w:r w:rsidR="00EA08DF">
        <w:rPr>
          <w:b/>
        </w:rPr>
        <w:t>25</w:t>
      </w:r>
      <w:bookmarkStart w:id="0" w:name="_GoBack"/>
      <w:bookmarkEnd w:id="0"/>
    </w:p>
    <w:p w:rsidR="008219CC" w:rsidRPr="002E22A3" w:rsidRDefault="008219CC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414ACD">
        <w:t>03</w:t>
      </w:r>
      <w:r w:rsidRPr="008233FD">
        <w:t xml:space="preserve">» </w:t>
      </w:r>
      <w:r w:rsidR="00414ACD">
        <w:t>сентября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595858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="008219CC">
        <w:rPr>
          <w:sz w:val="24"/>
          <w:szCs w:val="24"/>
        </w:rPr>
        <w:t>- очередное</w:t>
      </w:r>
      <w:r w:rsidR="008219CC"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414ACD" w:rsidRDefault="00414ACD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414ACD">
        <w:rPr>
          <w:sz w:val="24"/>
          <w:szCs w:val="24"/>
        </w:rPr>
        <w:t>«03» сентября 2020</w:t>
      </w:r>
      <w:r>
        <w:rPr>
          <w:sz w:val="24"/>
          <w:szCs w:val="24"/>
        </w:rPr>
        <w:t>г. №</w:t>
      </w:r>
      <w:r w:rsidR="00414ACD">
        <w:rPr>
          <w:sz w:val="24"/>
          <w:szCs w:val="24"/>
        </w:rPr>
        <w:t>24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297ECC" w:rsidRPr="006B598C">
        <w:rPr>
          <w:bCs/>
          <w:sz w:val="24"/>
          <w:szCs w:val="24"/>
        </w:rPr>
        <w:t>33861,9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297ECC" w:rsidRPr="006B598C">
        <w:rPr>
          <w:bCs/>
          <w:sz w:val="24"/>
          <w:szCs w:val="24"/>
        </w:rPr>
        <w:t>43574,4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D32C70">
        <w:rPr>
          <w:bCs/>
          <w:sz w:val="24"/>
          <w:szCs w:val="24"/>
        </w:rPr>
        <w:t>1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051117"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Pr="0065557E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 w:rsidR="00D32C70">
        <w:rPr>
          <w:bCs/>
          <w:sz w:val="24"/>
          <w:szCs w:val="24"/>
        </w:rPr>
        <w:t>2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8219CC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32C70" w:rsidRDefault="00D32C70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32C70" w:rsidRDefault="00D32C70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lastRenderedPageBreak/>
        <w:t xml:space="preserve">Приложение </w:t>
      </w:r>
      <w:r w:rsidR="00D32C70">
        <w:rPr>
          <w:i/>
          <w:sz w:val="24"/>
          <w:szCs w:val="24"/>
        </w:rPr>
        <w:t>1</w:t>
      </w:r>
      <w:r w:rsidRPr="009447B5">
        <w:rPr>
          <w:i/>
          <w:sz w:val="24"/>
          <w:szCs w:val="24"/>
        </w:rPr>
        <w:t>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D24511">
        <w:rPr>
          <w:i/>
          <w:sz w:val="24"/>
          <w:szCs w:val="24"/>
        </w:rPr>
        <w:t>03</w:t>
      </w:r>
      <w:r>
        <w:rPr>
          <w:i/>
          <w:sz w:val="24"/>
          <w:szCs w:val="24"/>
        </w:rPr>
        <w:t>»</w:t>
      </w:r>
      <w:r w:rsidR="00D24511">
        <w:rPr>
          <w:i/>
          <w:sz w:val="24"/>
          <w:szCs w:val="24"/>
        </w:rPr>
        <w:t>сентября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 w:rsidR="00D24511">
        <w:rPr>
          <w:i/>
          <w:sz w:val="24"/>
          <w:szCs w:val="24"/>
        </w:rPr>
        <w:t>24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(тыс.руб)</w:t>
      </w:r>
    </w:p>
    <w:tbl>
      <w:tblPr>
        <w:tblW w:w="10216" w:type="dxa"/>
        <w:tblInd w:w="98" w:type="dxa"/>
        <w:tblLayout w:type="fixed"/>
        <w:tblLook w:val="04A0"/>
      </w:tblPr>
      <w:tblGrid>
        <w:gridCol w:w="2987"/>
        <w:gridCol w:w="709"/>
        <w:gridCol w:w="850"/>
        <w:gridCol w:w="1560"/>
        <w:gridCol w:w="708"/>
        <w:gridCol w:w="1134"/>
        <w:gridCol w:w="1134"/>
        <w:gridCol w:w="1134"/>
      </w:tblGrid>
      <w:tr w:rsidR="008219CC" w:rsidRPr="006C2D81" w:rsidTr="00BC27EA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8219CC" w:rsidRPr="006C2D81" w:rsidTr="00BC27EA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BC27EA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B598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B598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CE" w:rsidRPr="006C2D81" w:rsidRDefault="00B27BB5" w:rsidP="00C76A7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8219CC" w:rsidRPr="006C2D81" w:rsidTr="00752F2F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752F2F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872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</w:t>
            </w:r>
            <w:r w:rsidR="00872E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872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</w:t>
            </w:r>
            <w:r w:rsidR="00872E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27BB5" w:rsidP="00D51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27BB5" w:rsidP="00D51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B27BB5" w:rsidP="00762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27BB5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27BB5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3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12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752F2F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9C6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B8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9C6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B8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C6B85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787"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C6B85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787"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42767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b/>
                <w:bCs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AC6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752F2F">
        <w:trPr>
          <w:trHeight w:val="10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752F2F">
        <w:trPr>
          <w:trHeight w:val="13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42767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4276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4276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EB" w:rsidRPr="006C2D81" w:rsidRDefault="00C42767" w:rsidP="00BE7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FC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4686" w:rsidRPr="006C2D81" w:rsidRDefault="001A4686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E53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53CD7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CE2CC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E53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BE73E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A877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A8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E4" w:rsidRPr="006C2D81" w:rsidRDefault="002B5DBD" w:rsidP="00A8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C3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5264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2646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93E4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93E4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93E4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93E4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93E4C" w:rsidP="005264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93E4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526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2646C">
              <w:rPr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5B78E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5B78E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19CC" w:rsidRPr="006C2D81" w:rsidTr="00752F2F">
        <w:trPr>
          <w:trHeight w:val="14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E3296" w:rsidRDefault="008219CC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E3296" w:rsidRDefault="008219CC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71BFC" w:rsidP="00671BF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16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6C2D81">
              <w:rPr>
                <w:color w:val="000000"/>
                <w:sz w:val="24"/>
                <w:szCs w:val="24"/>
              </w:rPr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872EF2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872EF2"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872EF2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872EF2"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526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28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 w:rsidR="00D52EC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23889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B78E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B78E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B23889" w:rsidRP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52646C" w:rsidRDefault="0052646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52646C" w:rsidRDefault="0052646C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52646C" w:rsidRDefault="0052646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1A4686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52646C" w:rsidRDefault="0052646C" w:rsidP="006C5A4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2646C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52646C" w:rsidRDefault="0052646C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F9560A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52646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F9560A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F9560A" w:rsidRDefault="0052646C" w:rsidP="006C5A40">
            <w:pPr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52646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52646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52646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2646C" w:rsidRPr="006C2D81" w:rsidTr="0052646C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2646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52646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52646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</w:t>
            </w:r>
            <w:r w:rsidR="0052646C"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C56A9D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52646C"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C56A9D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52646C"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762B6C" w:rsidRPr="006C2D81" w:rsidTr="00474F10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C" w:rsidRPr="00BA422D" w:rsidRDefault="00762B6C" w:rsidP="00474F10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53F20" w:rsidRDefault="00762B6C" w:rsidP="00474F10">
            <w:pPr>
              <w:jc w:val="center"/>
              <w:rPr>
                <w:color w:val="000000"/>
              </w:rPr>
            </w:pPr>
            <w:r w:rsidRPr="00BA422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2B6C" w:rsidRPr="006C2D81" w:rsidTr="00474F10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C" w:rsidRPr="00BA422D" w:rsidRDefault="00762B6C" w:rsidP="00474F10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2B6C" w:rsidRPr="006C2D81" w:rsidTr="00474F10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C" w:rsidRPr="00BA422D" w:rsidRDefault="00762B6C" w:rsidP="00474F10">
            <w:pPr>
              <w:jc w:val="both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BA422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2B6C" w:rsidRPr="006C2D81" w:rsidTr="00474F10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C" w:rsidRPr="00BA422D" w:rsidRDefault="00762B6C" w:rsidP="00474F1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2B6C" w:rsidRPr="006C2D81" w:rsidTr="00474F10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6C" w:rsidRPr="00BA422D" w:rsidRDefault="00762B6C" w:rsidP="00474F1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C56A9D" w:rsidRDefault="00762B6C" w:rsidP="00474F1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A422D">
              <w:rPr>
                <w:i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BA422D" w:rsidRDefault="00762B6C" w:rsidP="00474F1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A422D">
              <w:rPr>
                <w:bCs/>
                <w:i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474F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2B6C" w:rsidRPr="006C2D81" w:rsidTr="00752F2F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DF55E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762B6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5C2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B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6C" w:rsidRPr="006C2D81" w:rsidRDefault="00762B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83A47" w:rsidRDefault="008219CC" w:rsidP="008219CC">
      <w:pPr>
        <w:jc w:val="right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C83A47" w:rsidRPr="002D0F7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8219CC" w:rsidRDefault="008219CC" w:rsidP="008219CC">
      <w:pPr>
        <w:jc w:val="right"/>
        <w:rPr>
          <w:i/>
          <w:color w:val="FF0000"/>
          <w:sz w:val="24"/>
          <w:szCs w:val="24"/>
        </w:rPr>
      </w:pP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 w:rsidR="00D32C70">
        <w:rPr>
          <w:i/>
          <w:sz w:val="24"/>
          <w:szCs w:val="24"/>
        </w:rPr>
        <w:t xml:space="preserve">2 </w:t>
      </w:r>
      <w:r w:rsidRPr="00980242">
        <w:rPr>
          <w:i/>
          <w:sz w:val="24"/>
          <w:szCs w:val="24"/>
        </w:rPr>
        <w:t>к решению</w:t>
      </w: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 w:rsidR="00D62859">
        <w:rPr>
          <w:i/>
          <w:color w:val="000000"/>
          <w:sz w:val="24"/>
          <w:szCs w:val="24"/>
        </w:rPr>
        <w:t>0</w:t>
      </w:r>
      <w:r w:rsidR="00D24511">
        <w:rPr>
          <w:i/>
          <w:color w:val="000000"/>
          <w:sz w:val="24"/>
          <w:szCs w:val="24"/>
        </w:rPr>
        <w:t>3</w:t>
      </w:r>
      <w:r w:rsidRPr="00A12EDB">
        <w:rPr>
          <w:i/>
          <w:color w:val="000000"/>
          <w:sz w:val="24"/>
          <w:szCs w:val="24"/>
        </w:rPr>
        <w:t xml:space="preserve">» </w:t>
      </w:r>
      <w:r w:rsidR="00D24511">
        <w:rPr>
          <w:i/>
          <w:color w:val="000000"/>
          <w:sz w:val="24"/>
          <w:szCs w:val="24"/>
        </w:rPr>
        <w:t>сентября</w:t>
      </w:r>
      <w:r w:rsidRPr="00A12EDB">
        <w:rPr>
          <w:i/>
          <w:color w:val="000000"/>
          <w:sz w:val="24"/>
          <w:szCs w:val="24"/>
        </w:rPr>
        <w:t xml:space="preserve"> 2020г. №</w:t>
      </w:r>
      <w:r w:rsidR="00D62859">
        <w:rPr>
          <w:i/>
          <w:color w:val="000000"/>
          <w:sz w:val="24"/>
          <w:szCs w:val="24"/>
        </w:rPr>
        <w:t>2</w:t>
      </w:r>
      <w:r w:rsidR="00D24511">
        <w:rPr>
          <w:i/>
          <w:color w:val="000000"/>
          <w:sz w:val="24"/>
          <w:szCs w:val="24"/>
        </w:rPr>
        <w:t>4</w:t>
      </w:r>
    </w:p>
    <w:p w:rsidR="008219CC" w:rsidRDefault="008219CC" w:rsidP="008219CC">
      <w:pPr>
        <w:jc w:val="right"/>
        <w:rPr>
          <w:i/>
          <w:color w:val="000000"/>
          <w:sz w:val="24"/>
          <w:szCs w:val="24"/>
        </w:rPr>
      </w:pP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19CC" w:rsidRPr="00980242" w:rsidRDefault="008219CC" w:rsidP="008219CC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8219CC" w:rsidRPr="00E33BE1" w:rsidRDefault="008219CC" w:rsidP="008219CC">
      <w:pPr>
        <w:jc w:val="right"/>
        <w:rPr>
          <w:color w:val="000000"/>
          <w:sz w:val="24"/>
          <w:szCs w:val="24"/>
        </w:rPr>
      </w:pPr>
    </w:p>
    <w:p w:rsidR="008219CC" w:rsidRPr="002D0F77" w:rsidRDefault="008219CC" w:rsidP="008219CC">
      <w:pPr>
        <w:jc w:val="right"/>
        <w:rPr>
          <w:b/>
          <w:color w:val="FF0000"/>
          <w:szCs w:val="28"/>
        </w:rPr>
      </w:pP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8219CC" w:rsidRPr="00EE057C" w:rsidRDefault="008219CC" w:rsidP="008219CC">
      <w:pPr>
        <w:rPr>
          <w:b/>
          <w:sz w:val="24"/>
          <w:szCs w:val="24"/>
        </w:rPr>
      </w:pP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8219CC" w:rsidRDefault="00AA10E8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15270,4</w:t>
            </w:r>
          </w:p>
          <w:p w:rsidR="00AA10E8" w:rsidRPr="00EE057C" w:rsidRDefault="00AA10E8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lastRenderedPageBreak/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8219CC" w:rsidRPr="00EE057C" w:rsidRDefault="00B12C12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  <w:r w:rsidR="008219CC" w:rsidRPr="00EE057C">
              <w:rPr>
                <w:sz w:val="24"/>
              </w:rPr>
              <w:t>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8219CC" w:rsidRPr="00EE057C" w:rsidTr="00A91D54">
        <w:trPr>
          <w:trHeight w:val="1173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8219CC" w:rsidRPr="00EE057C" w:rsidRDefault="00AA10E8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2042,3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8219CC" w:rsidRPr="00EE057C" w:rsidRDefault="001A0282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548,2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4B5CE9" w:rsidRDefault="008219CC" w:rsidP="006C5A40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275" w:type="dxa"/>
          </w:tcPr>
          <w:p w:rsidR="008219CC" w:rsidRDefault="00AA10E8" w:rsidP="006C5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  <w:p w:rsidR="00AA10E8" w:rsidRPr="004B5CE9" w:rsidRDefault="00AA10E8" w:rsidP="006C5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19CC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CC" w:rsidRPr="004B5CE9" w:rsidRDefault="008219CC" w:rsidP="006C5A40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Pr="004B5CE9" w:rsidRDefault="008219CC" w:rsidP="006C5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67F8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F8" w:rsidRPr="003167F8" w:rsidRDefault="003167F8" w:rsidP="003167F8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  <w:r w:rsidR="00A15BF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A91D54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D54" w:rsidRPr="003167F8" w:rsidRDefault="00A91D54" w:rsidP="003167F8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15BF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2C12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12" w:rsidRPr="00A91D54" w:rsidRDefault="00A15BF3" w:rsidP="003167F8">
            <w:pPr>
              <w:rPr>
                <w:color w:val="000000"/>
                <w:sz w:val="22"/>
                <w:szCs w:val="22"/>
              </w:rPr>
            </w:pPr>
            <w:r w:rsidRPr="004B5CE9">
              <w:rPr>
                <w:sz w:val="24"/>
                <w:szCs w:val="24"/>
              </w:rPr>
              <w:t>Межбюджетные трансферты  на "Повышение качества жизни граждан старшего поколения Томского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2" w:rsidRDefault="00A15BF3" w:rsidP="00316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2" w:rsidRDefault="00B12C12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2" w:rsidRDefault="00B12C12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8219CC" w:rsidRPr="00A239B0" w:rsidRDefault="008219CC" w:rsidP="008219CC">
      <w:pPr>
        <w:jc w:val="right"/>
      </w:pPr>
      <w:r>
        <w:rPr>
          <w:b/>
          <w:szCs w:val="28"/>
        </w:rPr>
        <w:t>»</w:t>
      </w:r>
    </w:p>
    <w:p w:rsidR="0068246E" w:rsidRPr="008219CC" w:rsidRDefault="0068246E" w:rsidP="008219CC">
      <w:pPr>
        <w:tabs>
          <w:tab w:val="left" w:pos="3690"/>
        </w:tabs>
      </w:pPr>
    </w:p>
    <w:sectPr w:rsidR="0068246E" w:rsidRP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72" w:rsidRDefault="00C94472">
      <w:r>
        <w:separator/>
      </w:r>
    </w:p>
  </w:endnote>
  <w:endnote w:type="continuationSeparator" w:id="1">
    <w:p w:rsidR="00C94472" w:rsidRDefault="00C9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72" w:rsidRDefault="00C94472">
      <w:r>
        <w:separator/>
      </w:r>
    </w:p>
  </w:footnote>
  <w:footnote w:type="continuationSeparator" w:id="1">
    <w:p w:rsidR="00C94472" w:rsidRDefault="00C9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10" w:rsidRDefault="00474F10">
    <w:pPr>
      <w:pStyle w:val="af0"/>
    </w:pPr>
  </w:p>
  <w:p w:rsidR="00474F10" w:rsidRDefault="00474F1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3184"/>
    <w:rsid w:val="000562BD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26A8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282"/>
    <w:rsid w:val="001A0EA5"/>
    <w:rsid w:val="001A20EA"/>
    <w:rsid w:val="001A4686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3978"/>
    <w:rsid w:val="002B5DBD"/>
    <w:rsid w:val="002B7108"/>
    <w:rsid w:val="002C54C1"/>
    <w:rsid w:val="002D048C"/>
    <w:rsid w:val="002D796F"/>
    <w:rsid w:val="002E6B3C"/>
    <w:rsid w:val="002F1DE0"/>
    <w:rsid w:val="002F46C5"/>
    <w:rsid w:val="003073B3"/>
    <w:rsid w:val="003167F8"/>
    <w:rsid w:val="003171AA"/>
    <w:rsid w:val="00317A62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4CBC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4ACD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74F10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566B"/>
    <w:rsid w:val="004D66B4"/>
    <w:rsid w:val="004E51AB"/>
    <w:rsid w:val="004F54A1"/>
    <w:rsid w:val="004F5DFE"/>
    <w:rsid w:val="004F655C"/>
    <w:rsid w:val="00502C55"/>
    <w:rsid w:val="00506C7E"/>
    <w:rsid w:val="00507E20"/>
    <w:rsid w:val="00517B1D"/>
    <w:rsid w:val="005234C5"/>
    <w:rsid w:val="0052646C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5858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1BFC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0D7F"/>
    <w:rsid w:val="006D2E8C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2B6C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3538F"/>
    <w:rsid w:val="00842A23"/>
    <w:rsid w:val="00844405"/>
    <w:rsid w:val="00847348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2EF2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3E4C"/>
    <w:rsid w:val="00995A0D"/>
    <w:rsid w:val="009A3B0D"/>
    <w:rsid w:val="009A3E16"/>
    <w:rsid w:val="009A50BD"/>
    <w:rsid w:val="009A7FFB"/>
    <w:rsid w:val="009C6B85"/>
    <w:rsid w:val="009C703D"/>
    <w:rsid w:val="009C720B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5BF3"/>
    <w:rsid w:val="00A1651E"/>
    <w:rsid w:val="00A17176"/>
    <w:rsid w:val="00A17562"/>
    <w:rsid w:val="00A274F2"/>
    <w:rsid w:val="00A32499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27BB5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E73EB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2767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94472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4511"/>
    <w:rsid w:val="00D2568B"/>
    <w:rsid w:val="00D264F4"/>
    <w:rsid w:val="00D315AF"/>
    <w:rsid w:val="00D31E4E"/>
    <w:rsid w:val="00D32C70"/>
    <w:rsid w:val="00D3307D"/>
    <w:rsid w:val="00D3364A"/>
    <w:rsid w:val="00D35291"/>
    <w:rsid w:val="00D51C3E"/>
    <w:rsid w:val="00D52ECD"/>
    <w:rsid w:val="00D54889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08DF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3A07-B8D4-4F70-9CC3-AACE61EF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9</cp:revision>
  <cp:lastPrinted>2021-03-25T11:53:00Z</cp:lastPrinted>
  <dcterms:created xsi:type="dcterms:W3CDTF">2020-09-04T11:15:00Z</dcterms:created>
  <dcterms:modified xsi:type="dcterms:W3CDTF">2021-03-25T11:53:00Z</dcterms:modified>
</cp:coreProperties>
</file>